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60535" w14:textId="77777777" w:rsidR="00D372BC" w:rsidRDefault="0056084A">
      <w:r>
        <w:t>Hereditary – Ali Aster (2018)</w:t>
      </w:r>
    </w:p>
    <w:p w14:paraId="6DD29DBD" w14:textId="77777777" w:rsidR="0056084A" w:rsidRDefault="0056084A"/>
    <w:p w14:paraId="43FA538C" w14:textId="77777777" w:rsidR="0056084A" w:rsidRDefault="0056084A">
      <w:r>
        <w:t>Opening/ Hook: Grandmother has just died. Tone establishes that family (especially Toni Collette) had difficult relationship with her.</w:t>
      </w:r>
    </w:p>
    <w:p w14:paraId="7563ED4F" w14:textId="77777777" w:rsidR="0056084A" w:rsidRDefault="0056084A"/>
    <w:p w14:paraId="1593EC88" w14:textId="77777777" w:rsidR="0056084A" w:rsidRDefault="0056084A">
      <w:r>
        <w:t>Inciting Incident: Charlie cuts head off of bird. Sees that someone is watching her.</w:t>
      </w:r>
    </w:p>
    <w:p w14:paraId="66E5E88F" w14:textId="77777777" w:rsidR="0056084A" w:rsidRDefault="0056084A"/>
    <w:p w14:paraId="1D1796E9" w14:textId="77777777" w:rsidR="0056084A" w:rsidRDefault="0056084A">
      <w:r>
        <w:t>1</w:t>
      </w:r>
      <w:r w:rsidRPr="0056084A">
        <w:rPr>
          <w:vertAlign w:val="superscript"/>
        </w:rPr>
        <w:t>st</w:t>
      </w:r>
      <w:r>
        <w:t xml:space="preserve"> Act Turning Point: Peter accidently kills Charlie in an attempt to drive her to the hospital. </w:t>
      </w:r>
    </w:p>
    <w:p w14:paraId="2D051DC5" w14:textId="77777777" w:rsidR="0056084A" w:rsidRDefault="0056084A"/>
    <w:p w14:paraId="3853E017" w14:textId="77777777" w:rsidR="0056084A" w:rsidRDefault="0056084A">
      <w:r>
        <w:t>Main Tension: Can family overcome grief, supernatural activity following Charlie’s death?</w:t>
      </w:r>
    </w:p>
    <w:p w14:paraId="04C89DD0" w14:textId="77777777" w:rsidR="0056084A" w:rsidRDefault="0056084A"/>
    <w:p w14:paraId="1F5AE4AB" w14:textId="77777777" w:rsidR="0056084A" w:rsidRDefault="0056084A">
      <w:r>
        <w:t>Midpoint: Anne performs séance with Joanne. They perform it at home and Charlie’s spirit is awakened.</w:t>
      </w:r>
    </w:p>
    <w:p w14:paraId="7D033F1F" w14:textId="77777777" w:rsidR="0056084A" w:rsidRDefault="0056084A"/>
    <w:p w14:paraId="009981A6" w14:textId="77777777" w:rsidR="0056084A" w:rsidRDefault="0056084A">
      <w:r>
        <w:t>2</w:t>
      </w:r>
      <w:r w:rsidRPr="0056084A">
        <w:rPr>
          <w:vertAlign w:val="superscript"/>
        </w:rPr>
        <w:t>nd</w:t>
      </w:r>
      <w:r>
        <w:t xml:space="preserve"> Act Turning Point: Anne tries to kill the spirit. In doing so accidently kills Steve.</w:t>
      </w:r>
    </w:p>
    <w:p w14:paraId="1C0F7AAC" w14:textId="77777777" w:rsidR="0056084A" w:rsidRDefault="0056084A"/>
    <w:p w14:paraId="18E1E943" w14:textId="77777777" w:rsidR="0056084A" w:rsidRDefault="0056084A">
      <w:r>
        <w:t>Main Tension Resolved: Yes, they can’t.</w:t>
      </w:r>
    </w:p>
    <w:p w14:paraId="2DBE66FA" w14:textId="77777777" w:rsidR="0056084A" w:rsidRDefault="0056084A"/>
    <w:p w14:paraId="7C81466B" w14:textId="77777777" w:rsidR="0056084A" w:rsidRDefault="0056084A">
      <w:r>
        <w:t>New Tension Established: Can Pete</w:t>
      </w:r>
      <w:bookmarkStart w:id="0" w:name="_GoBack"/>
      <w:bookmarkEnd w:id="0"/>
      <w:r>
        <w:t>r escape the house?</w:t>
      </w:r>
    </w:p>
    <w:p w14:paraId="067764E8" w14:textId="77777777" w:rsidR="0056084A" w:rsidRDefault="0056084A"/>
    <w:p w14:paraId="2D66D50D" w14:textId="77777777" w:rsidR="0056084A" w:rsidRDefault="0056084A">
      <w:r>
        <w:t>Twist / Climax: Peter is caught. Charlie’s Spirit fills him.</w:t>
      </w:r>
    </w:p>
    <w:p w14:paraId="5D08131C" w14:textId="77777777" w:rsidR="0056084A" w:rsidRDefault="0056084A"/>
    <w:p w14:paraId="19D20CA4" w14:textId="77777777" w:rsidR="0056084A" w:rsidRDefault="0056084A">
      <w:r>
        <w:t>Resolution: Peter is led to the treehouse where tons of bodies stand. They learn it is Charlie’s spirit who has infiltrated Peter’s body to become Paimon. Hail Paimon!</w:t>
      </w:r>
    </w:p>
    <w:p w14:paraId="2A3B9F89" w14:textId="77777777" w:rsidR="0056084A" w:rsidRDefault="0056084A"/>
    <w:p w14:paraId="4C6407D6" w14:textId="77777777" w:rsidR="0056084A" w:rsidRDefault="0056084A">
      <w:r>
        <w:t xml:space="preserve"> </w:t>
      </w:r>
    </w:p>
    <w:sectPr w:rsidR="0056084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84A"/>
    <w:rsid w:val="001D7B07"/>
    <w:rsid w:val="0056084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45202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144</Words>
  <Characters>822</Characters>
  <Application>Microsoft Macintosh Word</Application>
  <DocSecurity>0</DocSecurity>
  <Lines>6</Lines>
  <Paragraphs>1</Paragraphs>
  <ScaleCrop>false</ScaleCrop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2018-06-10T17:02:00Z</dcterms:created>
  <dcterms:modified xsi:type="dcterms:W3CDTF">2018-06-10T17:08:00Z</dcterms:modified>
</cp:coreProperties>
</file>